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3DF6" w14:textId="2E23F2ED" w:rsidR="004F7C2B" w:rsidRDefault="004F7C2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B48C3" wp14:editId="4FC27F2D">
                <wp:simplePos x="0" y="0"/>
                <wp:positionH relativeFrom="margin">
                  <wp:posOffset>3099435</wp:posOffset>
                </wp:positionH>
                <wp:positionV relativeFrom="paragraph">
                  <wp:posOffset>0</wp:posOffset>
                </wp:positionV>
                <wp:extent cx="3076575" cy="10572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F2D0" w14:textId="09D63766" w:rsidR="004F7C2B" w:rsidRDefault="004F7C2B" w:rsidP="001A606F">
                            <w:pPr>
                              <w:spacing w:after="0"/>
                              <w:jc w:val="both"/>
                            </w:pPr>
                            <w:r>
                              <w:t xml:space="preserve">All’Ufficio Centrale degli Archivi </w:t>
                            </w:r>
                            <w:r w:rsidR="000B0DDD">
                              <w:t>notarili</w:t>
                            </w:r>
                          </w:p>
                          <w:p w14:paraId="596E270C" w14:textId="77777777" w:rsidR="00974BEB" w:rsidRDefault="000B0DDD" w:rsidP="001A606F">
                            <w:pPr>
                              <w:spacing w:after="0"/>
                              <w:jc w:val="both"/>
                            </w:pPr>
                            <w:r>
                              <w:t xml:space="preserve">Via Padre Semeria, </w:t>
                            </w:r>
                            <w:r w:rsidR="008A0BFD">
                              <w:t>95</w:t>
                            </w:r>
                          </w:p>
                          <w:p w14:paraId="78244AF6" w14:textId="56540581" w:rsidR="008A0BFD" w:rsidRDefault="008A0BFD" w:rsidP="001A606F">
                            <w:pPr>
                              <w:spacing w:after="0"/>
                              <w:jc w:val="both"/>
                            </w:pPr>
                            <w:r>
                              <w:t>ROMA</w:t>
                            </w:r>
                          </w:p>
                          <w:p w14:paraId="7064150E" w14:textId="0D3CF993" w:rsidR="006234C0" w:rsidRDefault="004E0247" w:rsidP="001A606F">
                            <w:pPr>
                              <w:spacing w:after="0" w:line="240" w:lineRule="auto"/>
                              <w:jc w:val="both"/>
                            </w:pPr>
                            <w:hyperlink r:id="rId7" w:history="1">
                              <w:r w:rsidR="006234C0" w:rsidRPr="007C6ABC">
                                <w:rPr>
                                  <w:rStyle w:val="Collegamentoipertestuale"/>
                                </w:rPr>
                                <w:t>prot.ucan@giustiziacert.it</w:t>
                              </w:r>
                            </w:hyperlink>
                          </w:p>
                          <w:p w14:paraId="773F228A" w14:textId="7C3C6607" w:rsidR="001A606F" w:rsidRDefault="004E0247" w:rsidP="001A606F">
                            <w:pPr>
                              <w:spacing w:after="0" w:line="240" w:lineRule="auto"/>
                              <w:jc w:val="both"/>
                            </w:pPr>
                            <w:hyperlink r:id="rId8" w:history="1">
                              <w:r w:rsidR="001A606F" w:rsidRPr="007C6ABC">
                                <w:rPr>
                                  <w:rStyle w:val="Collegamentoipertestuale"/>
                                </w:rPr>
                                <w:t>filomena.chirulli@giustizia.it</w:t>
                              </w:r>
                            </w:hyperlink>
                          </w:p>
                          <w:p w14:paraId="4F61089B" w14:textId="77777777" w:rsidR="001A606F" w:rsidRDefault="001A606F" w:rsidP="001A606F">
                            <w:pPr>
                              <w:spacing w:after="0"/>
                              <w:jc w:val="both"/>
                            </w:pPr>
                          </w:p>
                          <w:p w14:paraId="07DE3D2A" w14:textId="77777777" w:rsidR="006234C0" w:rsidRDefault="006234C0"/>
                          <w:p w14:paraId="38689DDB" w14:textId="77777777" w:rsidR="006234C0" w:rsidRDefault="006234C0"/>
                          <w:p w14:paraId="3F672096" w14:textId="77777777" w:rsidR="006234C0" w:rsidRDefault="00623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48C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4.05pt;margin-top:0;width:242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">
                <v:textbox>
                  <w:txbxContent>
                    <w:p w14:paraId="387AF2D0" w14:textId="09D63766" w:rsidR="004F7C2B" w:rsidRDefault="004F7C2B" w:rsidP="001A606F">
                      <w:pPr>
                        <w:spacing w:after="0"/>
                        <w:jc w:val="both"/>
                      </w:pPr>
                      <w:r>
                        <w:t xml:space="preserve">All’Ufficio Centrale degli Archivi </w:t>
                      </w:r>
                      <w:r w:rsidR="000B0DDD">
                        <w:t>notarili</w:t>
                      </w:r>
                    </w:p>
                    <w:p w14:paraId="596E270C" w14:textId="77777777" w:rsidR="00974BEB" w:rsidRDefault="000B0DDD" w:rsidP="001A606F">
                      <w:pPr>
                        <w:spacing w:after="0"/>
                        <w:jc w:val="both"/>
                      </w:pPr>
                      <w:r>
                        <w:t xml:space="preserve">Via Padre Semeria, </w:t>
                      </w:r>
                      <w:r w:rsidR="008A0BFD">
                        <w:t>95</w:t>
                      </w:r>
                    </w:p>
                    <w:p w14:paraId="78244AF6" w14:textId="56540581" w:rsidR="008A0BFD" w:rsidRDefault="008A0BFD" w:rsidP="001A606F">
                      <w:pPr>
                        <w:spacing w:after="0"/>
                        <w:jc w:val="both"/>
                      </w:pPr>
                      <w:r>
                        <w:t>ROMA</w:t>
                      </w:r>
                    </w:p>
                    <w:p w14:paraId="7064150E" w14:textId="0D3CF993" w:rsidR="006234C0" w:rsidRDefault="004E0247" w:rsidP="001A606F">
                      <w:pPr>
                        <w:spacing w:after="0" w:line="240" w:lineRule="auto"/>
                        <w:jc w:val="both"/>
                      </w:pPr>
                      <w:hyperlink r:id="rId9" w:history="1">
                        <w:r w:rsidR="006234C0" w:rsidRPr="007C6ABC">
                          <w:rPr>
                            <w:rStyle w:val="Collegamentoipertestuale"/>
                          </w:rPr>
                          <w:t>prot.ucan@giustiziacert.it</w:t>
                        </w:r>
                      </w:hyperlink>
                    </w:p>
                    <w:p w14:paraId="773F228A" w14:textId="7C3C6607" w:rsidR="001A606F" w:rsidRDefault="004E0247" w:rsidP="001A606F">
                      <w:pPr>
                        <w:spacing w:after="0" w:line="240" w:lineRule="auto"/>
                        <w:jc w:val="both"/>
                      </w:pPr>
                      <w:hyperlink r:id="rId10" w:history="1">
                        <w:r w:rsidR="001A606F" w:rsidRPr="007C6ABC">
                          <w:rPr>
                            <w:rStyle w:val="Collegamentoipertestuale"/>
                          </w:rPr>
                          <w:t>filomena.chirulli@giustizia.it</w:t>
                        </w:r>
                      </w:hyperlink>
                    </w:p>
                    <w:p w14:paraId="4F61089B" w14:textId="77777777" w:rsidR="001A606F" w:rsidRDefault="001A606F" w:rsidP="001A606F">
                      <w:pPr>
                        <w:spacing w:after="0"/>
                        <w:jc w:val="both"/>
                      </w:pPr>
                    </w:p>
                    <w:p w14:paraId="07DE3D2A" w14:textId="77777777" w:rsidR="006234C0" w:rsidRDefault="006234C0"/>
                    <w:p w14:paraId="38689DDB" w14:textId="77777777" w:rsidR="006234C0" w:rsidRDefault="006234C0"/>
                    <w:p w14:paraId="3F672096" w14:textId="77777777" w:rsidR="006234C0" w:rsidRDefault="006234C0"/>
                  </w:txbxContent>
                </v:textbox>
                <w10:wrap type="square" anchorx="margin"/>
              </v:shape>
            </w:pict>
          </mc:Fallback>
        </mc:AlternateContent>
      </w:r>
    </w:p>
    <w:p w14:paraId="2741C368" w14:textId="11CC9817" w:rsidR="004F7C2B" w:rsidRDefault="004F7C2B"/>
    <w:p w14:paraId="70F35463" w14:textId="41F95659" w:rsidR="004F7C2B" w:rsidRDefault="004F7C2B"/>
    <w:p w14:paraId="15725BE4" w14:textId="5F3BFF36" w:rsidR="004F7C2B" w:rsidRDefault="004F7C2B"/>
    <w:p w14:paraId="1BBA9C1A" w14:textId="610350FC" w:rsidR="004F7C2B" w:rsidRDefault="004F7C2B"/>
    <w:p w14:paraId="5746AE95" w14:textId="4DA47E91" w:rsidR="004F7C2B" w:rsidRDefault="004F7C2B"/>
    <w:p w14:paraId="630F8E77" w14:textId="77777777" w:rsidR="008A0BFD" w:rsidRPr="008A0BFD" w:rsidRDefault="008A0BFD" w:rsidP="008A0B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8A0BFD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BANDO PER IL CONFERIMENTO DEL PREMIO DI STUDIO IN MEMORIA DI GIOVANNI GHIZZONI</w:t>
      </w:r>
    </w:p>
    <w:p w14:paraId="07F6C5AC" w14:textId="77777777" w:rsidR="004F7C2B" w:rsidRDefault="004F7C2B"/>
    <w:p w14:paraId="5C4F9B3C" w14:textId="10DC32C8" w:rsidR="008A0BFD" w:rsidRDefault="004F7C2B" w:rsidP="008A0BFD">
      <w:pPr>
        <w:spacing w:line="360" w:lineRule="auto"/>
        <w:jc w:val="center"/>
        <w:rPr>
          <w:b/>
          <w:bCs/>
          <w:sz w:val="24"/>
          <w:szCs w:val="24"/>
        </w:rPr>
      </w:pPr>
      <w:r w:rsidRPr="008A0BFD">
        <w:rPr>
          <w:b/>
          <w:bCs/>
          <w:sz w:val="24"/>
          <w:szCs w:val="24"/>
        </w:rPr>
        <w:t>DOMANDA DI PARTECIPAZIONE</w:t>
      </w:r>
    </w:p>
    <w:p w14:paraId="6A94D934" w14:textId="77777777" w:rsidR="00974BEB" w:rsidRPr="008A0BFD" w:rsidRDefault="00974BEB" w:rsidP="008A0BFD">
      <w:pPr>
        <w:spacing w:line="360" w:lineRule="auto"/>
        <w:jc w:val="center"/>
        <w:rPr>
          <w:b/>
          <w:bCs/>
          <w:sz w:val="24"/>
          <w:szCs w:val="24"/>
        </w:rPr>
      </w:pPr>
    </w:p>
    <w:p w14:paraId="55FF257E" w14:textId="77777777" w:rsidR="00974BEB" w:rsidRDefault="004F7C2B" w:rsidP="00974BEB">
      <w:pPr>
        <w:spacing w:line="360" w:lineRule="auto"/>
        <w:jc w:val="center"/>
      </w:pPr>
      <w:r>
        <w:t xml:space="preserve">Il/la sottoscritto/a …………………………………………..……………………………………………………………………………………………. </w:t>
      </w:r>
    </w:p>
    <w:p w14:paraId="7470DC9F" w14:textId="45FB552B" w:rsidR="00974BEB" w:rsidRDefault="00974BEB" w:rsidP="00974BEB">
      <w:pPr>
        <w:spacing w:line="360" w:lineRule="auto"/>
        <w:jc w:val="center"/>
      </w:pPr>
      <w:r>
        <w:t>CHIEDE</w:t>
      </w:r>
    </w:p>
    <w:p w14:paraId="6A0058BB" w14:textId="47326C48" w:rsidR="008A0BFD" w:rsidRDefault="004F7C2B" w:rsidP="004F7C2B">
      <w:pPr>
        <w:spacing w:line="360" w:lineRule="auto"/>
        <w:jc w:val="both"/>
      </w:pPr>
      <w:r>
        <w:t xml:space="preserve">di essere ammesso/a partecipare al </w:t>
      </w:r>
      <w:r w:rsidR="008A0BFD">
        <w:t>bando per il conferimento d</w:t>
      </w:r>
      <w:r w:rsidR="002625A9">
        <w:t>el premio di studio in memoria di Giovanni Ghizzoni.</w:t>
      </w:r>
    </w:p>
    <w:p w14:paraId="58956A05" w14:textId="7370E46E" w:rsidR="008A0BFD" w:rsidRDefault="004F7C2B" w:rsidP="004F7C2B">
      <w:pPr>
        <w:spacing w:line="360" w:lineRule="auto"/>
        <w:jc w:val="both"/>
      </w:pPr>
      <w:r>
        <w:t xml:space="preserve"> A tal fine, ai sensi degli articoli 19, 46 e 47 del D.P.R. 28 dicembre 2000, n.445 in materia di documentazione amministrativa, e consapevole</w:t>
      </w:r>
      <w:r w:rsidR="003F4CB2">
        <w:t xml:space="preserve"> che </w:t>
      </w:r>
      <w:r>
        <w:t>l</w:t>
      </w:r>
      <w:r w:rsidR="003F4CB2">
        <w:t>e</w:t>
      </w:r>
      <w:r>
        <w:t xml:space="preserve"> dichiarazioni mendaci</w:t>
      </w:r>
      <w:r w:rsidR="003F4CB2">
        <w:t xml:space="preserve"> sono punite ai sensi dell’art.76 del D.P.R.</w:t>
      </w:r>
      <w:r w:rsidR="00411E02">
        <w:t>,</w:t>
      </w:r>
    </w:p>
    <w:p w14:paraId="5F0F56C3" w14:textId="77111A4E" w:rsidR="008A0BFD" w:rsidRDefault="004F7C2B" w:rsidP="008A0BFD">
      <w:pPr>
        <w:spacing w:line="360" w:lineRule="auto"/>
        <w:jc w:val="center"/>
      </w:pPr>
      <w:r>
        <w:t>DICHIARA</w:t>
      </w:r>
    </w:p>
    <w:p w14:paraId="33B5AD86" w14:textId="4E829AD2" w:rsidR="002625A9" w:rsidRDefault="004F7C2B" w:rsidP="004F7C2B">
      <w:pPr>
        <w:spacing w:line="360" w:lineRule="auto"/>
        <w:jc w:val="both"/>
      </w:pPr>
      <w:r>
        <w:t>a) di essere nato</w:t>
      </w:r>
      <w:r w:rsidR="00131A70">
        <w:t xml:space="preserve">/a </w:t>
      </w:r>
      <w:r>
        <w:t xml:space="preserve"> a ………………………………………………………… il .......................................................; </w:t>
      </w:r>
    </w:p>
    <w:p w14:paraId="6DCC807E" w14:textId="77777777" w:rsidR="002625A9" w:rsidRDefault="004F7C2B" w:rsidP="004F7C2B">
      <w:pPr>
        <w:spacing w:line="360" w:lineRule="auto"/>
        <w:jc w:val="both"/>
      </w:pPr>
      <w:r>
        <w:t>b) di essere residente a ……………………………………………</w:t>
      </w:r>
      <w:r w:rsidR="002625A9">
        <w:t xml:space="preserve"> in via </w:t>
      </w:r>
      <w:r>
        <w:t xml:space="preserve">…….……………………………….…………………………….;  </w:t>
      </w:r>
    </w:p>
    <w:p w14:paraId="56D182DE" w14:textId="77777777" w:rsidR="002625A9" w:rsidRDefault="004F7C2B" w:rsidP="004F7C2B">
      <w:pPr>
        <w:spacing w:line="360" w:lineRule="auto"/>
        <w:jc w:val="both"/>
      </w:pPr>
      <w:r>
        <w:t>c) di essere in possesso della cittadinanza</w:t>
      </w:r>
      <w:r w:rsidR="002625A9">
        <w:t xml:space="preserve"> …………………………….</w:t>
      </w:r>
    </w:p>
    <w:p w14:paraId="18A3E28A" w14:textId="77777777" w:rsidR="002625A9" w:rsidRDefault="004F7C2B" w:rsidP="004F7C2B">
      <w:pPr>
        <w:spacing w:line="360" w:lineRule="auto"/>
        <w:jc w:val="both"/>
      </w:pPr>
      <w:r>
        <w:t xml:space="preserve">d) che il proprio codice fiscale è: ……………………………………………………………………………………………………………… </w:t>
      </w:r>
    </w:p>
    <w:p w14:paraId="4A6BAD18" w14:textId="64EAD4E9" w:rsidR="000B19C2" w:rsidRDefault="004F7C2B" w:rsidP="004F7C2B">
      <w:pPr>
        <w:spacing w:line="360" w:lineRule="auto"/>
        <w:jc w:val="both"/>
      </w:pPr>
      <w:r>
        <w:t>e) di essere in possesso de</w:t>
      </w:r>
      <w:r w:rsidR="002625A9">
        <w:t xml:space="preserve">lla laurea in giurisprudenza </w:t>
      </w:r>
      <w:r>
        <w:t>conseguita il: …………..…………………….………… presso: …………………………..………………………………………………………………………………………</w:t>
      </w:r>
      <w:r w:rsidR="002625A9">
        <w:t>con la votazione</w:t>
      </w:r>
      <w:r w:rsidR="00974BEB">
        <w:t xml:space="preserve"> </w:t>
      </w:r>
      <w:r w:rsidR="002625A9">
        <w:t>di:</w:t>
      </w:r>
      <w:r w:rsidR="00974BEB">
        <w:t xml:space="preserve"> ………………………………….e co</w:t>
      </w:r>
      <w:r>
        <w:t>n una tesi dal titolo: ………………………………………………………………………………………………………………………</w:t>
      </w:r>
      <w:r w:rsidR="000B19C2">
        <w:t>…………………………………………….</w:t>
      </w:r>
      <w:r>
        <w:t>… ……………………………………………………………………………………………………………………………………………………………</w:t>
      </w:r>
      <w:r w:rsidR="000B19C2">
        <w:t>……</w:t>
      </w:r>
      <w:r>
        <w:t>……relatore/supervisore: …………………………………………………………………………………………………………………………</w:t>
      </w:r>
      <w:r w:rsidR="00974BEB">
        <w:t>………..</w:t>
      </w:r>
      <w:r>
        <w:t xml:space="preserve">. </w:t>
      </w:r>
    </w:p>
    <w:p w14:paraId="5EF87964" w14:textId="77777777" w:rsidR="000B19C2" w:rsidRDefault="004F7C2B" w:rsidP="004F7C2B">
      <w:pPr>
        <w:spacing w:line="360" w:lineRule="auto"/>
        <w:jc w:val="both"/>
      </w:pPr>
      <w:r>
        <w:lastRenderedPageBreak/>
        <w:t>g) che la copia della tesi allegata è pienamente rispondente al lavoro di tesi oggetto di discussione in sede di conseguimento del titolo di studio predetto e che l’elaborato è originale e frutto di elaborazione personale, autorizzandone la consultazione e la riproduzione per quanto previsto dal bando;</w:t>
      </w:r>
    </w:p>
    <w:p w14:paraId="60AA936B" w14:textId="77777777" w:rsidR="000B19C2" w:rsidRDefault="004F7C2B" w:rsidP="004F7C2B">
      <w:pPr>
        <w:spacing w:line="360" w:lineRule="auto"/>
        <w:jc w:val="both"/>
      </w:pPr>
      <w:r>
        <w:t xml:space="preserve"> h) di accettare tutte le condizioni previste dal bando, pena l’esclusione dal concorso e/o la decadenza dal premio; </w:t>
      </w:r>
    </w:p>
    <w:p w14:paraId="434FB2A1" w14:textId="50860E84" w:rsidR="000B19C2" w:rsidRDefault="004F7C2B" w:rsidP="00974BEB">
      <w:pPr>
        <w:spacing w:line="360" w:lineRule="auto"/>
        <w:jc w:val="both"/>
      </w:pPr>
      <w:r>
        <w:t xml:space="preserve">i) di AVER PRESO VISIONE DELL’INFORMATIVA SUL TRATTAMENTO dei dati personali </w:t>
      </w:r>
      <w:r w:rsidR="000B19C2">
        <w:t xml:space="preserve">pubblicata sul sito web dell’Amministrazione degli archivi notarili </w:t>
      </w:r>
      <w:r>
        <w:t>e di esprimere CONSENSO al trattamento dei dati personali contenuti nella domanda di partecipazione e nei documenti allegati per</w:t>
      </w:r>
      <w:r w:rsidR="000B19C2">
        <w:t xml:space="preserve"> </w:t>
      </w:r>
      <w:r>
        <w:t xml:space="preserve">le finalità e con le modalità indicate nell'informativa stessa, anche con riguardo alla pubblicazione del nominativo e del titolo della tesi dei candidati a cui sono attribuiti i premi e riconoscimenti, nel rispetto della normativa vigente in materia di protezione dei dati personali. </w:t>
      </w:r>
    </w:p>
    <w:p w14:paraId="28B9DD49" w14:textId="77777777" w:rsidR="00974BEB" w:rsidRDefault="004F7C2B" w:rsidP="00974BEB">
      <w:pPr>
        <w:spacing w:line="360" w:lineRule="auto"/>
        <w:jc w:val="both"/>
      </w:pPr>
      <w:r>
        <w:t xml:space="preserve">Il/la sottoscritto/a allega alla presente domanda i seguenti documenti: </w:t>
      </w:r>
    </w:p>
    <w:p w14:paraId="6C2F1311" w14:textId="77777777" w:rsidR="00974BEB" w:rsidRDefault="00974BEB" w:rsidP="00974BEB">
      <w:pPr>
        <w:spacing w:line="240" w:lineRule="auto"/>
        <w:jc w:val="both"/>
      </w:pPr>
      <w:r>
        <w:t>1)</w:t>
      </w:r>
      <w:r w:rsidR="004F7C2B">
        <w:t xml:space="preserve"> Copia della tesi</w:t>
      </w:r>
      <w:r>
        <w:t>;</w:t>
      </w:r>
    </w:p>
    <w:p w14:paraId="0D8A4CBF" w14:textId="77777777" w:rsidR="00974BEB" w:rsidRDefault="00974BEB" w:rsidP="00974BEB">
      <w:pPr>
        <w:spacing w:line="240" w:lineRule="auto"/>
        <w:jc w:val="both"/>
      </w:pPr>
      <w:r>
        <w:t>2)</w:t>
      </w:r>
      <w:r w:rsidR="004F7C2B">
        <w:t xml:space="preserve"> Sintesi della tesi</w:t>
      </w:r>
      <w:r>
        <w:t>,</w:t>
      </w:r>
    </w:p>
    <w:p w14:paraId="7C961ECA" w14:textId="0A39AF88" w:rsidR="000B19C2" w:rsidRDefault="00974BEB" w:rsidP="00974BEB">
      <w:pPr>
        <w:spacing w:line="240" w:lineRule="auto"/>
        <w:jc w:val="both"/>
      </w:pPr>
      <w:r>
        <w:t>3)</w:t>
      </w:r>
      <w:r w:rsidR="004F7C2B">
        <w:t xml:space="preserve"> Copia di un documento di identità in corso di validità. </w:t>
      </w:r>
    </w:p>
    <w:p w14:paraId="6BA50661" w14:textId="77777777" w:rsidR="000B19C2" w:rsidRDefault="004F7C2B" w:rsidP="004F7C2B">
      <w:pPr>
        <w:spacing w:line="360" w:lineRule="auto"/>
        <w:jc w:val="both"/>
      </w:pPr>
      <w:r>
        <w:t>Il sottoscritto/a chiede che ogni comunicazione relativa alla selezione gli/le venga trasmessa al seguente indirizzo:</w:t>
      </w:r>
      <w:r w:rsidR="000B19C2">
        <w:t xml:space="preserve"> </w:t>
      </w:r>
    </w:p>
    <w:p w14:paraId="10CA44D9" w14:textId="120677AA" w:rsidR="00A770FF" w:rsidRDefault="004F7C2B" w:rsidP="004F7C2B">
      <w:pPr>
        <w:spacing w:line="360" w:lineRule="auto"/>
        <w:jc w:val="both"/>
      </w:pPr>
      <w:r>
        <w:t>Via .................................................................................................................................................................. Città ……………………………………………………………………………………………… Cap ……………………………………………….. Indirizzo di posta elettronica .......................................................................................................................... Indirizzo PEC (eventuale) ……………………………………………………………………………………………………………………………… Telefono ……………………………………………………………..Cellulare …………………………………………...........................</w:t>
      </w:r>
      <w:r w:rsidR="00A770FF">
        <w:t>.......</w:t>
      </w:r>
      <w:r>
        <w:t>.</w:t>
      </w:r>
    </w:p>
    <w:p w14:paraId="732F0525" w14:textId="4F42CA21" w:rsidR="000B19C2" w:rsidRDefault="000B19C2" w:rsidP="004F7C2B">
      <w:pPr>
        <w:spacing w:line="360" w:lineRule="auto"/>
        <w:jc w:val="both"/>
      </w:pPr>
      <w:r>
        <w:t xml:space="preserve">Si </w:t>
      </w:r>
      <w:r w:rsidR="004F7C2B">
        <w:t>impegna</w:t>
      </w:r>
      <w:r>
        <w:t xml:space="preserve">, inoltre, </w:t>
      </w:r>
      <w:r w:rsidR="004F7C2B">
        <w:t>a comunicare, per iscritto, al</w:t>
      </w:r>
      <w:r>
        <w:t xml:space="preserve"> seguente indirizzo di posta elettronica: ………………………………………. le ev</w:t>
      </w:r>
      <w:r w:rsidR="004F7C2B">
        <w:t>entuali successive variazioni</w:t>
      </w:r>
      <w:r>
        <w:t>,</w:t>
      </w:r>
      <w:r w:rsidR="004F7C2B">
        <w:t xml:space="preserve"> riconoscendo che l’Amministrazione</w:t>
      </w:r>
      <w:r w:rsidR="00974BEB">
        <w:t xml:space="preserve"> degli archivi notarili</w:t>
      </w:r>
      <w:r w:rsidR="004F7C2B">
        <w:t xml:space="preserve"> </w:t>
      </w:r>
      <w:r w:rsidR="00131A70">
        <w:t xml:space="preserve">è </w:t>
      </w:r>
      <w:r w:rsidR="004F7C2B">
        <w:t>esonerata da ogni responsabilità in caso di irreperibilità del destinatario.</w:t>
      </w:r>
    </w:p>
    <w:p w14:paraId="130618EE" w14:textId="77777777" w:rsidR="000B19C2" w:rsidRDefault="000B19C2" w:rsidP="004F7C2B">
      <w:pPr>
        <w:spacing w:line="360" w:lineRule="auto"/>
        <w:jc w:val="both"/>
      </w:pPr>
    </w:p>
    <w:p w14:paraId="1BAC76EC" w14:textId="38673803" w:rsidR="00331B33" w:rsidRDefault="004F7C2B" w:rsidP="004F7C2B">
      <w:pPr>
        <w:spacing w:line="360" w:lineRule="auto"/>
        <w:jc w:val="both"/>
      </w:pPr>
      <w:r>
        <w:t>(luogo e data) .............................................</w:t>
      </w:r>
    </w:p>
    <w:sectPr w:rsidR="00331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2B"/>
    <w:rsid w:val="000B0DDD"/>
    <w:rsid w:val="000B19C2"/>
    <w:rsid w:val="00131A70"/>
    <w:rsid w:val="001A606F"/>
    <w:rsid w:val="002625A9"/>
    <w:rsid w:val="00331B33"/>
    <w:rsid w:val="003F4CB2"/>
    <w:rsid w:val="00411E02"/>
    <w:rsid w:val="004E0247"/>
    <w:rsid w:val="004F7C2B"/>
    <w:rsid w:val="006234C0"/>
    <w:rsid w:val="008A0BFD"/>
    <w:rsid w:val="00974BEB"/>
    <w:rsid w:val="00A14BDB"/>
    <w:rsid w:val="00A770FF"/>
    <w:rsid w:val="00F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79F6"/>
  <w15:chartTrackingRefBased/>
  <w15:docId w15:val="{CBC7E8AE-864C-4C1B-B589-546E1929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4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mena.chirulli@giustizia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rot.ucan@giustiziacert.i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lomena.chirulli@giustizi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.ucan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B1E21712FC44DA71994BE9ABD8950" ma:contentTypeVersion="8" ma:contentTypeDescription="Creare un nuovo documento." ma:contentTypeScope="" ma:versionID="08e6e899a1d54cc3a571d4a736ed34ba">
  <xsd:schema xmlns:xsd="http://www.w3.org/2001/XMLSchema" xmlns:xs="http://www.w3.org/2001/XMLSchema" xmlns:p="http://schemas.microsoft.com/office/2006/metadata/properties" xmlns:ns3="87146457-9a9e-466c-8815-1d7e72bfae76" targetNamespace="http://schemas.microsoft.com/office/2006/metadata/properties" ma:root="true" ma:fieldsID="abacf07ca60c9027af49a75cae8551d8" ns3:_="">
    <xsd:import namespace="87146457-9a9e-466c-8815-1d7e72bf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6457-9a9e-466c-8815-1d7e72bf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F0972-FE9D-4EF6-B1AF-E4F087F06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F2C9B-9470-4AD6-9509-FA69EFD13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F9907-5E09-49D1-A1B1-2EBF268CB890}">
  <ds:schemaRefs>
    <ds:schemaRef ds:uri="http://purl.org/dc/terms/"/>
    <ds:schemaRef ds:uri="87146457-9a9e-466c-8815-1d7e72bfae76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Chirulli</dc:creator>
  <cp:keywords/>
  <dc:description/>
  <cp:lastModifiedBy>PANNO MARIA TERESA</cp:lastModifiedBy>
  <cp:revision>2</cp:revision>
  <cp:lastPrinted>2022-11-24T07:47:00Z</cp:lastPrinted>
  <dcterms:created xsi:type="dcterms:W3CDTF">2023-04-05T06:12:00Z</dcterms:created>
  <dcterms:modified xsi:type="dcterms:W3CDTF">2023-04-05T06:12:00Z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0x010100478B1E21712FC44DA71994BE9ABD8950</vt:lpwstr>
  </property>
</Properties>
</file>